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062" w:rsidRPr="004D5062" w:rsidRDefault="004D5062" w:rsidP="004D50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 w:rsidRPr="004D5062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П О С Т А Н О В Л Е Н И Е</w:t>
      </w:r>
    </w:p>
    <w:p w:rsidR="004D5062" w:rsidRPr="004D5062" w:rsidRDefault="004D5062" w:rsidP="004D5062">
      <w:pPr>
        <w:spacing w:after="0" w:line="360" w:lineRule="auto"/>
        <w:ind w:left="-36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D506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АДМИНИСТРАЦИИ</w:t>
      </w:r>
    </w:p>
    <w:p w:rsidR="004D5062" w:rsidRPr="004D5062" w:rsidRDefault="004D5062" w:rsidP="004D5062">
      <w:pPr>
        <w:spacing w:after="0" w:line="360" w:lineRule="auto"/>
        <w:ind w:left="-36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D506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ИЧАЛКОВСКОГО МУНИЦИПАЛЬНОГО РАЙОНА</w:t>
      </w:r>
      <w:r w:rsidRPr="004D5062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</w:t>
      </w:r>
      <w:r w:rsidRPr="004D506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РЕСПУБЛИКИ МОРДОВИЯ</w:t>
      </w:r>
    </w:p>
    <w:p w:rsidR="004D5062" w:rsidRPr="004D5062" w:rsidRDefault="004D5062" w:rsidP="004D5062">
      <w:pPr>
        <w:spacing w:after="0" w:line="360" w:lineRule="auto"/>
        <w:ind w:left="-36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24143" w:rsidRDefault="006D7998" w:rsidP="004D5062">
      <w:pPr>
        <w:spacing w:after="0" w:line="360" w:lineRule="auto"/>
        <w:ind w:left="-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65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652D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2414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965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22.04.2026г.</w:t>
      </w:r>
      <w:r w:rsidR="00FF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D62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5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93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0A5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D62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D5062" w:rsidRPr="004D5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5674B" w:rsidRPr="000E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90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24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0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56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835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52D6">
        <w:rPr>
          <w:rFonts w:ascii="Times New Roman" w:eastAsia="Times New Roman" w:hAnsi="Times New Roman" w:cs="Times New Roman"/>
          <w:sz w:val="28"/>
          <w:szCs w:val="28"/>
          <w:lang w:eastAsia="ru-RU"/>
        </w:rPr>
        <w:t>167</w:t>
      </w:r>
    </w:p>
    <w:p w:rsidR="004D5062" w:rsidRPr="004D5062" w:rsidRDefault="004D5062" w:rsidP="004D5062">
      <w:pPr>
        <w:spacing w:after="0" w:line="360" w:lineRule="auto"/>
        <w:ind w:left="-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К е м л я </w:t>
      </w:r>
    </w:p>
    <w:p w:rsidR="004D5062" w:rsidRPr="004D5062" w:rsidRDefault="004D5062" w:rsidP="004D5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4D5062" w:rsidRPr="004D5062" w:rsidRDefault="004D5062" w:rsidP="004D5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утверждении отчета</w:t>
      </w:r>
    </w:p>
    <w:p w:rsidR="004D5062" w:rsidRPr="004D5062" w:rsidRDefault="004D5062" w:rsidP="004D5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исполнении консолидированного</w:t>
      </w:r>
    </w:p>
    <w:p w:rsidR="004D5062" w:rsidRPr="004D5062" w:rsidRDefault="004D5062" w:rsidP="004D5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районного бюджетов</w:t>
      </w:r>
    </w:p>
    <w:p w:rsidR="004D5062" w:rsidRPr="004D5062" w:rsidRDefault="004D5062" w:rsidP="004D5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Ичалковского муниципального</w:t>
      </w:r>
    </w:p>
    <w:p w:rsidR="004D5062" w:rsidRPr="004D5062" w:rsidRDefault="004D5062" w:rsidP="004D5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района за </w:t>
      </w:r>
      <w:r w:rsidR="0017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E0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квартал</w:t>
      </w:r>
      <w:r w:rsidRPr="004D5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005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4D5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года»</w:t>
      </w:r>
    </w:p>
    <w:p w:rsidR="004D5062" w:rsidRPr="004D5062" w:rsidRDefault="004D5062" w:rsidP="004D50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1EDC" w:rsidRPr="004D5062" w:rsidRDefault="004E1EDC" w:rsidP="004E1E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0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4D5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264.2 Бюджетного кодекса Российской Федерации, статьей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65</w:t>
      </w:r>
      <w:r w:rsidRPr="004D5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марта </w:t>
      </w:r>
      <w:r w:rsidRPr="004D506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 г. № 33</w:t>
      </w:r>
      <w:r w:rsidRPr="004D5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-ФЗ "Об общих принципах организации местного самоуправления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единой системе публичной власти</w:t>
      </w:r>
      <w:r w:rsidRPr="004D5062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D50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D50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 о с </w:t>
      </w:r>
      <w:proofErr w:type="gramStart"/>
      <w:r w:rsidRPr="004D50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</w:t>
      </w:r>
      <w:proofErr w:type="gramEnd"/>
      <w:r w:rsidRPr="004D50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 н о в л я ю:</w:t>
      </w:r>
      <w:r w:rsidRPr="004D5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4D5062" w:rsidRPr="004D5062" w:rsidRDefault="004D5062" w:rsidP="004D5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5062" w:rsidRPr="004D5062" w:rsidRDefault="00691EF5" w:rsidP="004D506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1. </w:t>
      </w:r>
      <w:r w:rsidR="004D5062" w:rsidRPr="004D5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прилагаемый отчет об исполнении районного и консолидированного бюджетов Ичалковского муниципального района за           </w:t>
      </w:r>
      <w:r w:rsidR="0017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квартал</w:t>
      </w:r>
      <w:r w:rsidR="00171C2A" w:rsidRPr="004D5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D5062" w:rsidRPr="004D5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005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4D5062" w:rsidRPr="004D5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4D5062" w:rsidRPr="004D5062" w:rsidRDefault="004D5062" w:rsidP="004D50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50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2.  Направить отчет об исполнении районного и консолидированного бюджетов </w:t>
      </w:r>
      <w:r w:rsidRPr="004D5062">
        <w:rPr>
          <w:rFonts w:ascii="Times New Roman" w:eastAsia="Times New Roman" w:hAnsi="Times New Roman" w:cs="Times New Roman"/>
          <w:sz w:val="28"/>
          <w:szCs w:val="28"/>
          <w:lang w:eastAsia="ru-RU"/>
        </w:rPr>
        <w:t>Ичалковского</w:t>
      </w:r>
      <w:r w:rsidRPr="004D50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за </w:t>
      </w:r>
      <w:r w:rsidR="0017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квартал</w:t>
      </w:r>
      <w:r w:rsidR="00171C2A" w:rsidRPr="004D5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D50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005A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4D50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в Совет депутатов </w:t>
      </w:r>
      <w:r w:rsidRPr="004D5062">
        <w:rPr>
          <w:rFonts w:ascii="Times New Roman" w:eastAsia="Times New Roman" w:hAnsi="Times New Roman" w:cs="Times New Roman"/>
          <w:sz w:val="28"/>
          <w:szCs w:val="28"/>
          <w:lang w:eastAsia="ru-RU"/>
        </w:rPr>
        <w:t>Ичалковского</w:t>
      </w:r>
      <w:r w:rsidRPr="004D50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района.</w:t>
      </w:r>
    </w:p>
    <w:p w:rsidR="004E1EDC" w:rsidRPr="00EF56B0" w:rsidRDefault="004E1EDC" w:rsidP="004E1E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56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Настоящее постановление вступает в силу после его официального опубликования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(обнародования)</w:t>
      </w:r>
      <w:r w:rsidRPr="00EF56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D5062" w:rsidRPr="004D5062" w:rsidRDefault="004D5062" w:rsidP="004D50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D5062" w:rsidRPr="004D5062" w:rsidRDefault="004D5062" w:rsidP="004D50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5062" w:rsidRPr="004D5062" w:rsidRDefault="004D5062" w:rsidP="004D50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74756" w:rsidRDefault="00C74756" w:rsidP="004D50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5062" w:rsidRPr="004D5062" w:rsidRDefault="00FF5B38" w:rsidP="004D50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И.О. </w:t>
      </w:r>
      <w:r w:rsidR="004D5062" w:rsidRPr="004D5062"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ы</w:t>
      </w:r>
      <w:r w:rsidR="004D5062" w:rsidRPr="004D5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4D5062" w:rsidRPr="004D5062">
        <w:rPr>
          <w:rFonts w:ascii="Times New Roman" w:eastAsia="Times New Roman" w:hAnsi="Times New Roman" w:cs="Times New Roman"/>
          <w:sz w:val="28"/>
          <w:szCs w:val="20"/>
          <w:lang w:eastAsia="ru-RU"/>
        </w:rPr>
        <w:t>Ичалковского</w:t>
      </w:r>
      <w:proofErr w:type="spellEnd"/>
      <w:r w:rsidR="004D5062" w:rsidRPr="004D5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4D5062" w:rsidRPr="004D5062" w:rsidRDefault="004D5062" w:rsidP="004D50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D5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района                                                      </w:t>
      </w:r>
      <w:r w:rsidR="00FF5B38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C74756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FF5B38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C74756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FF5B38">
        <w:rPr>
          <w:rFonts w:ascii="Times New Roman" w:eastAsia="Times New Roman" w:hAnsi="Times New Roman" w:cs="Times New Roman"/>
          <w:sz w:val="28"/>
          <w:szCs w:val="20"/>
          <w:lang w:eastAsia="ru-RU"/>
        </w:rPr>
        <w:t>Сусенков</w:t>
      </w:r>
      <w:r w:rsidRPr="004D506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4D506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:rsidR="004D5062" w:rsidRPr="004D5062" w:rsidRDefault="004D5062" w:rsidP="004D50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4756" w:rsidRDefault="00C74756" w:rsidP="004D506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74756" w:rsidRDefault="00C74756" w:rsidP="004D506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74756" w:rsidRDefault="00C74756" w:rsidP="004D506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74756" w:rsidRDefault="00C74756" w:rsidP="004D506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74756" w:rsidRDefault="00C74756" w:rsidP="004D506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D5062" w:rsidRPr="004D5062" w:rsidRDefault="00FD2A49" w:rsidP="004D506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Н.С. Маленко</w:t>
      </w:r>
    </w:p>
    <w:p w:rsidR="004D5062" w:rsidRDefault="004D5062" w:rsidP="004D506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4D5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045"/>
    <w:rsid w:val="00005AD1"/>
    <w:rsid w:val="000A5CB7"/>
    <w:rsid w:val="000C5156"/>
    <w:rsid w:val="000E08D7"/>
    <w:rsid w:val="000E1A27"/>
    <w:rsid w:val="00141117"/>
    <w:rsid w:val="00171C2A"/>
    <w:rsid w:val="00220AE7"/>
    <w:rsid w:val="004D5062"/>
    <w:rsid w:val="004E1EDC"/>
    <w:rsid w:val="005439B3"/>
    <w:rsid w:val="005C2A00"/>
    <w:rsid w:val="00691EF5"/>
    <w:rsid w:val="006D7998"/>
    <w:rsid w:val="00724143"/>
    <w:rsid w:val="0079081A"/>
    <w:rsid w:val="00835399"/>
    <w:rsid w:val="008D7320"/>
    <w:rsid w:val="00936FFC"/>
    <w:rsid w:val="009652D6"/>
    <w:rsid w:val="00975A47"/>
    <w:rsid w:val="009D753B"/>
    <w:rsid w:val="00AB0A01"/>
    <w:rsid w:val="00B21045"/>
    <w:rsid w:val="00B242E1"/>
    <w:rsid w:val="00C74756"/>
    <w:rsid w:val="00D5674B"/>
    <w:rsid w:val="00D62D1E"/>
    <w:rsid w:val="00E022EF"/>
    <w:rsid w:val="00F73DB7"/>
    <w:rsid w:val="00FD2A49"/>
    <w:rsid w:val="00FF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D8C79"/>
  <w15:docId w15:val="{CEC2726A-2116-46F5-BAE8-1E228D654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4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47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Винокурова</dc:creator>
  <cp:keywords/>
  <dc:description/>
  <cp:lastModifiedBy>Татьяна Андронова</cp:lastModifiedBy>
  <cp:revision>25</cp:revision>
  <cp:lastPrinted>2022-04-15T08:53:00Z</cp:lastPrinted>
  <dcterms:created xsi:type="dcterms:W3CDTF">2021-08-12T08:36:00Z</dcterms:created>
  <dcterms:modified xsi:type="dcterms:W3CDTF">2026-04-27T11:17:00Z</dcterms:modified>
</cp:coreProperties>
</file>