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2BEE" w:rsidRPr="00270BA7" w:rsidRDefault="001F2BEE" w:rsidP="001F2BEE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 xml:space="preserve">ого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1F2BEE" w:rsidRPr="00270BA7" w:rsidRDefault="001F2BEE" w:rsidP="001F2BEE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1F2BEE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1F2BEE" w:rsidRPr="00DC1B71" w:rsidRDefault="001F2BEE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1F2BEE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1F2BEE" w:rsidRPr="00D523F8" w:rsidRDefault="001F2BEE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к ГРПШ-10 у школы в селе Береговые Сыреси Ичалковского района»</w:t>
            </w:r>
          </w:p>
        </w:tc>
      </w:tr>
      <w:tr w:rsidR="001F2BEE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1F2BEE" w:rsidRPr="00DC1B71" w:rsidRDefault="001F2BEE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1F2BEE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1F2BEE" w:rsidRPr="00DC1B71" w:rsidRDefault="001F2BEE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1F2BEE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AD7480" w:rsidRDefault="001F2BEE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D742B5" w:rsidRDefault="001F2BEE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1F2BEE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Default="001F2BEE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D83BAD" w:rsidRDefault="001F2BEE" w:rsidP="00513887">
            <w:pPr>
              <w:pStyle w:val="ac"/>
            </w:pPr>
            <w:r>
              <w:t>3</w:t>
            </w:r>
          </w:p>
        </w:tc>
      </w:tr>
      <w:tr w:rsidR="001F2BEE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83CF4" w:rsidRDefault="001F2BEE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D72EC" w:rsidRDefault="001F2BEE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D83BAD" w:rsidRDefault="001F2BEE" w:rsidP="00513887">
            <w:pPr>
              <w:pStyle w:val="ab"/>
              <w:rPr>
                <w:b/>
              </w:rPr>
            </w:pPr>
            <w:r>
              <w:t>Республика Мордовия, р-н Ичалковский, Берегово-Сыресевское сельское поселение, с.Береговые Сыреси</w:t>
            </w:r>
          </w:p>
        </w:tc>
      </w:tr>
      <w:tr w:rsidR="001F2BEE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83CF4" w:rsidRDefault="001F2BEE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D72EC" w:rsidRDefault="001F2BEE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B40FE0" w:rsidRDefault="001F2BEE" w:rsidP="00513887">
            <w:pPr>
              <w:pStyle w:val="ab"/>
            </w:pPr>
            <w:r>
              <w:t>2326±17 кв.м</w:t>
            </w:r>
          </w:p>
        </w:tc>
      </w:tr>
      <w:tr w:rsidR="001F2BEE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83CF4" w:rsidRDefault="001F2BEE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D72EC" w:rsidRDefault="001F2BEE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D83BAD" w:rsidRDefault="001F2BEE" w:rsidP="00513887">
            <w:pPr>
              <w:pStyle w:val="ab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к ГРПШ-10 у школы в селе Береговые Сыреси Ичалковского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1F2BEE" w:rsidRDefault="001F2BEE" w:rsidP="001F2BEE">
      <w:pPr>
        <w:pStyle w:val="a8"/>
        <w:keepNext/>
        <w:sectPr w:rsidR="001F2BEE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1"/>
        <w:gridCol w:w="1134"/>
        <w:gridCol w:w="1134"/>
        <w:gridCol w:w="4250"/>
        <w:gridCol w:w="1560"/>
        <w:gridCol w:w="1227"/>
      </w:tblGrid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BB6850" w:rsidRDefault="001F2BEE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B0107" w:rsidRDefault="001F2BEE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1F2BEE" w:rsidTr="001F2BE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78298E" w:rsidRDefault="001F2BEE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B0107" w:rsidRDefault="001F2BEE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B0107" w:rsidRDefault="001F2BEE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1F2BEE" w:rsidTr="001F2BE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1F2BEE" w:rsidRDefault="001F2BEE" w:rsidP="001F2BEE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1"/>
        <w:gridCol w:w="1134"/>
        <w:gridCol w:w="1134"/>
        <w:gridCol w:w="5103"/>
        <w:gridCol w:w="709"/>
        <w:gridCol w:w="1225"/>
      </w:tblGrid>
      <w:tr w:rsidR="001F2BEE" w:rsidTr="001F2BE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2D4952">
            <w:pPr>
              <w:pStyle w:val="ac"/>
            </w:pPr>
            <w: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2D4952">
            <w:pPr>
              <w:pStyle w:val="ac"/>
            </w:pPr>
            <w:r>
              <w:t>4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2D4952">
            <w:pPr>
              <w:pStyle w:val="ac"/>
            </w:pPr>
            <w:r>
              <w:t>6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453586,16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1318454,42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453594,20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1318462,12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453679,27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1318559,15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453705,45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1318585,39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453769,80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1318572,05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453770,41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1318560,68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453792,40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1318561,57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453789,77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1318582,04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453769,32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1318580,84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453769,52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1318577,22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453703,82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1318590,84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453675,62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1318562,57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453590,58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1318465,58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453585,99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1318461,18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453554,33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1318488,59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453554,88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1318489,18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453539,34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1318504,71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453524,95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1318489,75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453540,69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1318474,12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453550,90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1318484,95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1F2BEE" w:rsidRPr="006057B5" w:rsidT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453586,16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1318454,42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D7202" w:rsidRDefault="001F2BEE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D7202" w:rsidRDefault="001F2BEE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1F2BEE" w:rsidRDefault="001F2BEE" w:rsidP="001F2BEE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B0107" w:rsidRDefault="001F2BEE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1F2BE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78298E" w:rsidRDefault="001F2BEE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B0107" w:rsidRDefault="001F2BEE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4B0107" w:rsidRDefault="001F2BEE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1F2BE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1F2BEE" w:rsidRDefault="001F2BEE" w:rsidP="001F2BEE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1F2BE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E811AD">
            <w:pPr>
              <w:pStyle w:val="ac"/>
            </w:pPr>
            <w:r>
              <w:t>6</w:t>
            </w:r>
          </w:p>
        </w:tc>
      </w:tr>
      <w:tr w:rsidR="001F2BEE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78070E" w:rsidRDefault="001F2BEE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78070E" w:rsidRDefault="001F2BEE" w:rsidP="008A0D9D">
            <w:pPr>
              <w:pStyle w:val="ab"/>
              <w:rPr>
                <w:lang w:val="en-US"/>
              </w:rPr>
            </w:pPr>
          </w:p>
        </w:tc>
      </w:tr>
      <w:tr w:rsidR="001F2BEE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78070E" w:rsidRDefault="001F2BEE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78070E" w:rsidRDefault="001F2BEE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78070E" w:rsidRDefault="001F2BEE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78070E" w:rsidRDefault="001F2BEE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78070E" w:rsidRDefault="001F2BEE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1F2BEE" w:rsidRPr="0078070E" w:rsidRDefault="001F2BEE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1F2BEE" w:rsidRDefault="001F2BEE" w:rsidP="001F2BEE">
      <w:pPr>
        <w:pStyle w:val="Normal"/>
        <w:sectPr w:rsidR="001F2BEE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BB6850" w:rsidRDefault="001F2BEE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B0107" w:rsidRDefault="001F2BEE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1F2BEE" w:rsidRPr="0078298E" w:rsidRDefault="001F2BEE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DA6A6A" w:rsidRDefault="001F2BEE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DA6A6A" w:rsidRDefault="001F2BEE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1F2BEE" w:rsidRPr="00607F9F" w:rsidRDefault="001F2BEE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1F2BEE" w:rsidRDefault="001F2BEE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1F2BE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0E6F02">
            <w:pPr>
              <w:pStyle w:val="ac"/>
            </w:pPr>
            <w:r>
              <w:t>8</w:t>
            </w:r>
          </w:p>
        </w:tc>
      </w:tr>
      <w:tr w:rsidR="001F2BEE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57B5" w:rsidRDefault="001F2BEE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F2BEE" w:rsidRPr="00001B7F" w:rsidRDefault="001F2BEE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F2BEE" w:rsidRPr="00001B7F" w:rsidRDefault="001F2BEE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57B5" w:rsidRDefault="001F2BEE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57B5" w:rsidRDefault="001F2BEE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57B5" w:rsidRDefault="001F2BEE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57B5" w:rsidRDefault="001F2BEE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57B5" w:rsidRDefault="001F2BEE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1F2BEE" w:rsidRDefault="001F2BEE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4B0107" w:rsidRDefault="001F2BEE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1F2BEE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2F47" w:rsidRDefault="001F2BEE" w:rsidP="0007336A">
            <w:pPr>
              <w:pStyle w:val="ab"/>
            </w:pPr>
            <w:r>
              <w:t>Часть № —</w:t>
            </w:r>
          </w:p>
        </w:tc>
      </w:tr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1F2BEE" w:rsidRPr="0078298E" w:rsidRDefault="001F2BEE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DA6A6A" w:rsidRDefault="001F2BEE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DA6A6A" w:rsidRDefault="001F2BEE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1F2BEE" w:rsidRPr="00607F9F" w:rsidRDefault="001F2BEE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1F2BE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8E5887" w:rsidRDefault="001F2BEE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1F2BEE" w:rsidRDefault="001F2BEE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1F2BE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7F9F" w:rsidRDefault="001F2BEE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7F9F" w:rsidRDefault="001F2BEE" w:rsidP="003E1390">
            <w:pPr>
              <w:pStyle w:val="ac"/>
            </w:pPr>
            <w:r>
              <w:t>8</w:t>
            </w:r>
          </w:p>
        </w:tc>
      </w:tr>
      <w:tr w:rsidR="001F2BEE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001B7F" w:rsidRDefault="001F2BEE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001B7F" w:rsidRDefault="001F2BEE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57B5" w:rsidRDefault="001F2BEE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F2BEE" w:rsidRPr="006057B5" w:rsidRDefault="001F2BEE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F2BEE" w:rsidRPr="006057B5" w:rsidRDefault="001F2BEE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57B5" w:rsidRDefault="001F2BEE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2BEE" w:rsidRPr="006057B5" w:rsidRDefault="001F2BEE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F2BEE" w:rsidRPr="006057B5" w:rsidRDefault="001F2BEE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1F2BEE" w:rsidRDefault="001F2BEE" w:rsidP="002D79AA">
      <w:pPr>
        <w:pStyle w:val="Normal"/>
        <w:sectPr w:rsidR="001F2BEE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1F2BEE" w:rsidRPr="009B265E">
        <w:trPr>
          <w:cantSplit/>
          <w:jc w:val="center"/>
        </w:trPr>
        <w:tc>
          <w:tcPr>
            <w:tcW w:w="5000" w:type="pct"/>
            <w:gridSpan w:val="2"/>
          </w:tcPr>
          <w:p w:rsidR="001F2BEE" w:rsidRPr="009B265E" w:rsidRDefault="001F2BEE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1F2BEE" w:rsidRPr="009B265E" w:rsidRDefault="001F2BEE" w:rsidP="00E95F7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56550"/>
                  <wp:effectExtent l="19050" t="19050" r="13970" b="25400"/>
                  <wp:docPr id="6" name="Рисунок 6" descr="PkzoThemeRendered05855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kzoThemeRendered05855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565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bookmarkStart w:id="4" w:name="_GoBack"/>
            <w:bookmarkEnd w:id="4"/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1F2BEE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1F2BEE" w:rsidRPr="009B265E" w:rsidRDefault="001F2BEE" w:rsidP="008B59CA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2000</w:t>
            </w:r>
          </w:p>
        </w:tc>
      </w:tr>
      <w:tr w:rsidR="001F2BEE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1F2BEE" w:rsidRPr="009B265E" w:rsidRDefault="001F2BEE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1F2BEE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1F2BEE" w:rsidRPr="009B265E" w:rsidRDefault="001F2BEE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1F2BEE" w:rsidRPr="009B265E" w:rsidRDefault="001F2BEE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1F2BEE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1F2BEE" w:rsidRPr="009B265E" w:rsidRDefault="001F2BEE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1F2BEE" w:rsidRPr="009B265E" w:rsidRDefault="001F2BEE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1F2BEE" w:rsidRPr="009B265E" w:rsidRDefault="001F2BEE" w:rsidP="001F2BEE">
      <w:pPr>
        <w:pStyle w:val="1"/>
        <w:sectPr w:rsidR="001F2BEE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1F2BEE" w:rsidRPr="009B265E" w:rsidRDefault="001F2BEE" w:rsidP="001F2BEE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1F2BEE" w:rsidRPr="009B265E">
        <w:trPr>
          <w:cantSplit/>
          <w:jc w:val="center"/>
        </w:trPr>
        <w:tc>
          <w:tcPr>
            <w:tcW w:w="5000" w:type="pct"/>
          </w:tcPr>
          <w:p w:rsidR="001F2BEE" w:rsidRPr="009B265E" w:rsidRDefault="001F2BEE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217805</wp:posOffset>
                  </wp:positionV>
                  <wp:extent cx="1581785" cy="1483995"/>
                  <wp:effectExtent l="0" t="0" r="0" b="1905"/>
                  <wp:wrapNone/>
                  <wp:docPr id="1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1F2BEE" w:rsidRPr="009B265E">
        <w:trPr>
          <w:cantSplit/>
          <w:jc w:val="center"/>
        </w:trPr>
        <w:tc>
          <w:tcPr>
            <w:tcW w:w="5000" w:type="pct"/>
          </w:tcPr>
          <w:p w:rsidR="001F2BEE" w:rsidRPr="009B265E" w:rsidRDefault="001F2BEE" w:rsidP="00E95F7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71435"/>
                  <wp:effectExtent l="19050" t="19050" r="13970" b="24765"/>
                  <wp:docPr id="4" name="Рисунок 4" descr="C:\Users\E600E~1.OBE\AppData\Local\Temp\PkzoThemeRendered0581919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81919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7143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1F2BEE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1F2BEE" w:rsidRPr="009B265E" w:rsidRDefault="001F2BEE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1F2BEE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1F2BEE" w:rsidRPr="009B265E" w:rsidRDefault="001F2BEE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1F2BEE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1F2BEE" w:rsidRPr="009B265E" w:rsidRDefault="001F2BE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20 мая 2024 г.</w:t>
            </w:r>
          </w:p>
          <w:p w:rsidR="001F2BEE" w:rsidRPr="009B265E" w:rsidRDefault="001F2BEE" w:rsidP="00BB15BC">
            <w:pPr>
              <w:pStyle w:val="ab"/>
              <w:rPr>
                <w:sz w:val="20"/>
              </w:rPr>
            </w:pPr>
          </w:p>
          <w:p w:rsidR="001F2BEE" w:rsidRPr="009B265E" w:rsidRDefault="001F2BEE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1F2BEE" w:rsidRPr="009B265E" w:rsidRDefault="001F2BEE" w:rsidP="00BB15BC">
            <w:pPr>
              <w:pStyle w:val="ab"/>
            </w:pPr>
          </w:p>
        </w:tc>
      </w:tr>
    </w:tbl>
    <w:p w:rsidR="001F2BEE" w:rsidRPr="001F2BEE" w:rsidRDefault="001F2BEE" w:rsidP="001F2BEE">
      <w:pPr>
        <w:pStyle w:val="1"/>
        <w:sectPr w:rsidR="001F2BEE" w:rsidRPr="001F2B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1F2BEE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1F2BEE" w:rsidRPr="009B265E" w:rsidRDefault="001F2BEE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1F2BEE" w:rsidRPr="001313DD" w:rsidRDefault="001F2BEE" w:rsidP="00E95F7D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1F2BEE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1F2BEE" w:rsidRDefault="001F2BEE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0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384C0FA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D1tcZd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1F2BEE" w:rsidRPr="005A2928" w:rsidRDefault="001F2BEE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1F2BEE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1F2BEE" w:rsidRDefault="001F2BEE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B56E611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1F2BEE" w:rsidRPr="005A2928" w:rsidRDefault="001F2BEE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1F2BEE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1F2BEE" w:rsidRDefault="001F2BEE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8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8B1BB24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ICQGwIAADo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MJEgJA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1F2BEE" w:rsidRPr="005A2928" w:rsidRDefault="001F2BEE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1F2BEE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1F2BEE" w:rsidRDefault="001F2BEE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7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0B338B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Wcwq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1F2BEE" w:rsidRPr="005A2928" w:rsidRDefault="001F2BEE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1F2BEE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1F2BEE" w:rsidRDefault="001F2BEE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0FEFFD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1F2BEE" w:rsidRPr="005A2928" w:rsidRDefault="001F2BEE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1F2BEE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1F2BEE" w:rsidRDefault="001F2BEE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3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2A4526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Ob1ftE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1F2BEE" w:rsidRPr="005A2928" w:rsidRDefault="001F2BEE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1F2BEE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1F2BEE" w:rsidRDefault="001F2BEE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1F2BEE" w:rsidRPr="005A2928" w:rsidRDefault="001F2BEE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1F2BEE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1F2BEE" w:rsidRDefault="001F2BEE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1F2BEE" w:rsidRPr="005A2928" w:rsidRDefault="001F2BEE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1F2BEE" w:rsidRPr="00590118" w:rsidRDefault="001F2BEE" w:rsidP="00E95F7D">
            <w:pPr>
              <w:pStyle w:val="a8"/>
              <w:rPr>
                <w:lang w:val="en-US"/>
              </w:rPr>
            </w:pPr>
          </w:p>
          <w:p w:rsidR="001F2BEE" w:rsidRPr="009B265E" w:rsidRDefault="001F2BEE" w:rsidP="00DB4352">
            <w:pPr>
              <w:pStyle w:val="ab"/>
              <w:rPr>
                <w:b/>
              </w:rPr>
            </w:pPr>
          </w:p>
        </w:tc>
      </w:tr>
    </w:tbl>
    <w:p w:rsidR="001F2BEE" w:rsidRDefault="001F2BEE" w:rsidP="001F2BEE">
      <w:pPr>
        <w:pStyle w:val="a8"/>
        <w:sectPr w:rsidR="001F2B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1F2BEE" w:rsidRPr="009B265E" w:rsidRDefault="001F2BEE" w:rsidP="001F2BEE">
      <w:pPr>
        <w:pStyle w:val="a8"/>
      </w:pPr>
    </w:p>
    <w:sectPr w:rsidR="001F2BEE" w:rsidRPr="009B265E" w:rsidSect="001F2BEE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1DD0" w:rsidRDefault="002E1DD0" w:rsidP="001F2BEE">
      <w:pPr>
        <w:spacing w:line="240" w:lineRule="auto"/>
      </w:pPr>
      <w:r>
        <w:separator/>
      </w:r>
    </w:p>
  </w:endnote>
  <w:endnote w:type="continuationSeparator" w:id="0">
    <w:p w:rsidR="002E1DD0" w:rsidRDefault="002E1DD0" w:rsidP="001F2BE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28DE" w:rsidRDefault="002E1DD0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28DE" w:rsidRDefault="002E1DD0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28DE" w:rsidRDefault="002E1DD0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1DD0" w:rsidRDefault="002E1DD0" w:rsidP="001F2BEE">
      <w:pPr>
        <w:spacing w:line="240" w:lineRule="auto"/>
      </w:pPr>
      <w:r>
        <w:separator/>
      </w:r>
    </w:p>
  </w:footnote>
  <w:footnote w:type="continuationSeparator" w:id="0">
    <w:p w:rsidR="002E1DD0" w:rsidRDefault="002E1DD0" w:rsidP="001F2BE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2E1DD0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2E1DD0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2E1DD0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28DE" w:rsidRDefault="002E1DD0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 w:rsidP="00061142">
    <w:pPr>
      <w:pStyle w:val="a3"/>
      <w:framePr w:wrap="around" w:vAnchor="text" w:hAnchor="margin" w:xAlign="right" w:y="1"/>
      <w:rPr>
        <w:rStyle w:val="a5"/>
      </w:rPr>
    </w:pPr>
  </w:p>
  <w:p w:rsidR="001F2BEE" w:rsidRDefault="001F2BEE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1F2BEE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1F2BEE" w:rsidRPr="00B87E07" w:rsidRDefault="001F2BEE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1F2BEE" w:rsidRPr="00B91D73" w:rsidRDefault="001F2BEE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1F2BEE" w:rsidRPr="00300A93" w:rsidRDefault="001F2BEE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к ГРПШ-10 у школы в селе Береговые Сыреси Ичалковского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1F2BEE" w:rsidRPr="00B87E07" w:rsidRDefault="001F2BEE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1F2BEE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1F2BEE" w:rsidRPr="00B87E07" w:rsidRDefault="001F2BEE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1F2BEE" w:rsidRDefault="001F2BEE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1F2BEE" w:rsidRPr="00B87E07" w:rsidRDefault="001F2BEE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1F2BEE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F2BEE" w:rsidRPr="0079788A" w:rsidRDefault="001F2BEE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1F2BEE" w:rsidRPr="00D66FC4" w:rsidRDefault="001F2BEE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 w:rsidP="00061142">
    <w:pPr>
      <w:pStyle w:val="a3"/>
      <w:framePr w:wrap="around" w:vAnchor="text" w:hAnchor="margin" w:xAlign="right" w:y="1"/>
      <w:rPr>
        <w:rStyle w:val="a5"/>
      </w:rPr>
    </w:pPr>
  </w:p>
  <w:p w:rsidR="001F2BEE" w:rsidRDefault="001F2BEE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1F2BEE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1F2BEE" w:rsidRPr="00B87E07" w:rsidRDefault="001F2BEE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1F2BEE" w:rsidRPr="00B91D73" w:rsidRDefault="001F2BEE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1F2BEE" w:rsidRPr="00300A93" w:rsidRDefault="001F2BEE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к ГРПШ-10 у школы в селе Береговые Сыреси Ичалковского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1F2BEE" w:rsidRPr="00B87E07" w:rsidRDefault="001F2BEE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1F2BEE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1F2BEE" w:rsidRPr="00B87E07" w:rsidRDefault="001F2BEE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1F2BEE" w:rsidRDefault="001F2BEE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1F2BEE" w:rsidRPr="00B87E07" w:rsidRDefault="001F2BEE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1F2BEE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F2BEE" w:rsidRPr="008C0B39" w:rsidRDefault="001F2BEE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1F2BEE" w:rsidRPr="00D66FC4" w:rsidRDefault="001F2BEE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 w:rsidP="00061142">
    <w:pPr>
      <w:pStyle w:val="a3"/>
      <w:framePr w:wrap="around" w:vAnchor="text" w:hAnchor="margin" w:xAlign="right" w:y="1"/>
      <w:rPr>
        <w:rStyle w:val="a5"/>
      </w:rPr>
    </w:pPr>
  </w:p>
  <w:p w:rsidR="001F2BEE" w:rsidRDefault="001F2BEE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3"/>
    </w:tblGrid>
    <w:tr w:rsidR="001F2BEE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F2BEE" w:rsidRPr="009B265E" w:rsidRDefault="001F2BEE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1F2BEE" w:rsidRPr="00D66FC4" w:rsidRDefault="001F2BEE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2BEE" w:rsidRDefault="001F2BE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2BEE"/>
    <w:rsid w:val="00066C96"/>
    <w:rsid w:val="001D4D3B"/>
    <w:rsid w:val="001F2BEE"/>
    <w:rsid w:val="002E1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027F22-9541-4C99-9B67-5A1009EA6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1F2BEE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1F2BE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1F2BEE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1F2BEE"/>
  </w:style>
  <w:style w:type="paragraph" w:styleId="a6">
    <w:name w:val="footer"/>
    <w:basedOn w:val="a"/>
    <w:link w:val="a7"/>
    <w:rsid w:val="001F2BE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1F2BEE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1F2BE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1F2BEE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1F2BE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1F2BEE"/>
  </w:style>
  <w:style w:type="paragraph" w:customStyle="1" w:styleId="ac">
    <w:name w:val="Заголовок таблицы повторяющийся"/>
    <w:basedOn w:val="1"/>
    <w:rsid w:val="001F2BEE"/>
    <w:pPr>
      <w:jc w:val="center"/>
    </w:pPr>
    <w:rPr>
      <w:b/>
    </w:rPr>
  </w:style>
  <w:style w:type="character" w:customStyle="1" w:styleId="layout">
    <w:name w:val="layout"/>
    <w:rsid w:val="001F2BEE"/>
  </w:style>
  <w:style w:type="paragraph" w:customStyle="1" w:styleId="Normal">
    <w:name w:val="Normal"/>
    <w:rsid w:val="001F2BEE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1F2BEE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fontTable" Target="fontTable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4590</Characters>
  <Application>Microsoft Office Word</Application>
  <DocSecurity>0</DocSecurity>
  <Lines>306</Lines>
  <Paragraphs>152</Paragraphs>
  <ScaleCrop>false</ScaleCrop>
  <Company/>
  <LinksUpToDate>false</LinksUpToDate>
  <CharactersWithSpaces>5049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2</cp:revision>
  <dcterms:created xsi:type="dcterms:W3CDTF">2024-05-20T12:09:00Z</dcterms:created>
  <dcterms:modified xsi:type="dcterms:W3CDTF">2024-05-20T12:16:00Z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